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CA6A" w14:textId="6EF8C732" w:rsidR="001C303C" w:rsidRPr="001C303C" w:rsidRDefault="001C303C" w:rsidP="001C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</w:t>
      </w:r>
      <w:r w:rsidRPr="001C30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3 maja 2024 r. w hotelu </w:t>
      </w:r>
      <w:proofErr w:type="spellStart"/>
      <w:r w:rsidRPr="001C30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Novotel</w:t>
      </w:r>
      <w:proofErr w:type="spellEnd"/>
      <w:r w:rsidRPr="001C30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Łódź Centrum odbędzie się Konferencja „Kobiety w BHP”.</w:t>
      </w:r>
    </w:p>
    <w:p w14:paraId="23BAA7B3" w14:textId="2A394183" w:rsidR="001C303C" w:rsidRPr="001C303C" w:rsidRDefault="001C303C" w:rsidP="001C3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Doceniając ogromne zaangażowanie i ciężką pracę kobiet w BHP, redakcja „Promotora BHP” oraz serwisu „behapowcy.com” postanowiła stworzyć specjalnie im dedykowaną konferencję i oddać głos kobietom. Konferencja „Kobiety w BHP” ma na celu wymianę doświadczeń oraz dobrych praktyk BHP pomiędzy kobietami działającymi w branży BHP.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Nasze Stowarzyszenie będzie jednym z patronatów Konferencji. </w:t>
      </w:r>
    </w:p>
    <w:p w14:paraId="01C9B1B4" w14:textId="1E4F20BE" w:rsidR="001C303C" w:rsidRPr="001C303C" w:rsidRDefault="001C303C" w:rsidP="001C3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303C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AEAF7CA" wp14:editId="19DBBF85">
            <wp:extent cx="5715000" cy="2857500"/>
            <wp:effectExtent l="0" t="0" r="0" b="0"/>
            <wp:docPr id="637806233" name="Obraz 1" descr="Konferencja Kobiety w BH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ferencja Kobiety w BH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8E3F" w14:textId="77777777" w:rsidR="0017110D" w:rsidRDefault="0017110D"/>
    <w:p w14:paraId="756035FF" w14:textId="77777777" w:rsidR="001C303C" w:rsidRDefault="001C303C"/>
    <w:p w14:paraId="4F963A60" w14:textId="108B9636" w:rsidR="001C303C" w:rsidRDefault="001C303C">
      <w:r>
        <w:t>Konferencja skierowana jest do:</w:t>
      </w:r>
    </w:p>
    <w:p w14:paraId="6C71DE33" w14:textId="77777777" w:rsidR="001C303C" w:rsidRPr="001C303C" w:rsidRDefault="001C303C" w:rsidP="001C3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właścicielek/i firm świadczących usługi BHP</w:t>
      </w:r>
    </w:p>
    <w:p w14:paraId="67663C6B" w14:textId="77777777" w:rsidR="001C303C" w:rsidRPr="001C303C" w:rsidRDefault="001C303C" w:rsidP="001C3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pracownic/</w:t>
      </w:r>
      <w:proofErr w:type="spellStart"/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ków</w:t>
      </w:r>
      <w:proofErr w:type="spellEnd"/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służby BHP</w:t>
      </w:r>
    </w:p>
    <w:p w14:paraId="5828B24E" w14:textId="77777777" w:rsidR="001C303C" w:rsidRPr="001C303C" w:rsidRDefault="001C303C" w:rsidP="001C3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Safety</w:t>
      </w:r>
      <w:proofErr w:type="spellEnd"/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Managerek/ów</w:t>
      </w:r>
    </w:p>
    <w:p w14:paraId="2C4D4795" w14:textId="77777777" w:rsidR="001C303C" w:rsidRPr="001C303C" w:rsidRDefault="001C303C" w:rsidP="001C3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pracownic/</w:t>
      </w:r>
      <w:proofErr w:type="spellStart"/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ków</w:t>
      </w:r>
      <w:proofErr w:type="spellEnd"/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naukowych</w:t>
      </w:r>
    </w:p>
    <w:p w14:paraId="2BBFF287" w14:textId="77777777" w:rsidR="001C303C" w:rsidRPr="001C303C" w:rsidRDefault="001C303C" w:rsidP="001C3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30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kadry kierowniczej</w:t>
      </w:r>
    </w:p>
    <w:p w14:paraId="7FCE9017" w14:textId="184BCCCA" w:rsidR="001C303C" w:rsidRPr="001C303C" w:rsidRDefault="00535395">
      <w:pPr>
        <w:rPr>
          <w:b/>
          <w:bCs/>
        </w:rPr>
      </w:pPr>
      <w:r>
        <w:rPr>
          <w:b/>
          <w:bCs/>
        </w:rPr>
        <w:t>Serdecznie zapraszamy do udziału w Konferencji „ Kobiety w BHP”.</w:t>
      </w:r>
    </w:p>
    <w:sectPr w:rsidR="001C303C" w:rsidRPr="001C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42B84"/>
    <w:multiLevelType w:val="multilevel"/>
    <w:tmpl w:val="49FA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8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3C"/>
    <w:rsid w:val="0017110D"/>
    <w:rsid w:val="001C303C"/>
    <w:rsid w:val="005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B77"/>
  <w15:chartTrackingRefBased/>
  <w15:docId w15:val="{CD9BE029-FFE8-4FB5-912C-636AA1E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C3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303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C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obietywbh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2024-04-24T09:43:00Z</dcterms:created>
  <dcterms:modified xsi:type="dcterms:W3CDTF">2024-04-24T09:56:00Z</dcterms:modified>
</cp:coreProperties>
</file>